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7ADA" w14:textId="66863B6D" w:rsidR="00944B79" w:rsidRDefault="00944B79" w:rsidP="00944B7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1.- lean el cuento en Familia y luego responde la actividad.</w:t>
      </w:r>
    </w:p>
    <w:p w14:paraId="7A9CA581" w14:textId="77777777" w:rsidR="00944B79" w:rsidRDefault="00944B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07482D76" w:rsidR="00553F6B" w:rsidRDefault="00E16B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CIRCO </w:t>
      </w:r>
    </w:p>
    <w:p w14:paraId="00000002" w14:textId="77777777" w:rsidR="00553F6B" w:rsidRDefault="00E16BB6">
      <w:pPr>
        <w:spacing w:before="240" w:after="24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Bienvenidos y bienvenidas! -dijo el presentador Vicente- en la función del día de hoy, tendremos un gran espectáculo, en donde conoceremos a grandes artistas y payasos. Estoy seguro que la pasaremos muy bien. ¿Están preparados? (tiempo de respuesta) ¡Muy bien! Ya que los niños están preparados, les presentamos al Mago Martín.</w:t>
      </w:r>
    </w:p>
    <w:p w14:paraId="00000003" w14:textId="77777777" w:rsidR="00553F6B" w:rsidRDefault="00E16BB6">
      <w:pPr>
        <w:spacing w:before="240" w:after="24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mago Martín hizo una entrada espectacular, nadie podía creer lo asombroso que era, el circo estaba lleno de luces de colores y todo el público estaba muy contento. El mago Martin, comenzó a hacer varios trucos de magia y les preguntó al público - ¿Ustedes creen que dentro de mi gran sombrero hay algo escondido? - El mago Martin movió su sombrero de un lado al otro mientras decía sus palabras mágicas, y de repente ¡PAF! salió del sombrero el conejo Eduardo.</w:t>
      </w:r>
    </w:p>
    <w:p w14:paraId="00000004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-¡Es el conejo Eduardo!- dijo el mago Martin, el es mi compañero y siempre me ayuda a hacer mis trucos de magia. El conejo Eduardo empezó a saltar de un lado al otro impresionado a todo el que lo viera.</w:t>
      </w:r>
    </w:p>
    <w:p w14:paraId="00000005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Luego de que el mago Martin terminó su acto, el presentador Vicente le da la bienvenida al gran malabarista Mateo.</w:t>
      </w:r>
    </w:p>
    <w:p w14:paraId="00000006" w14:textId="77777777" w:rsidR="00553F6B" w:rsidRDefault="00E16BB6">
      <w:pPr>
        <w:spacing w:before="240" w:after="240"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Damas y caballeros yo soy Mateo y los sorprenderé con mis entretenidos malabares. Mateo empezó a hacer malabares con todo lo que se encontraba a su alrededor, como platos e incluso celulares. El público estaba muy contento y gritaban de la emoción.</w:t>
      </w:r>
    </w:p>
    <w:p w14:paraId="00000007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siguiente en pasar al escenario es el fabuloso Gaspar, domador de leones -dijo el presentador Vicente- Entonces, llega Gaspar, el domador, con un feroz león llamado Joaquín. Gaspar empieza a darle las instrucciones para que el leon Joaquin saltara el aro de fuego, pero el león era un poquito timido, asi que necesitaba ayuda del público para poder saltar y hacer su gran truco (pedir ayuda a los niños/as)</w:t>
      </w:r>
    </w:p>
    <w:p w14:paraId="00000008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Muy bien amigo, gracias a ustedes el leon Joaquin con mucha agilidad logró pasar por el aro de fuego -dijo Gaspar el domador- y todo el público se puso a aplaudir de la emoción ¡Bravo! ¡es impresionante! decían por todos lados.</w:t>
      </w:r>
    </w:p>
    <w:p w14:paraId="00000009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Cuando se terminó el gran acto, pasó al escenario Emilia, quien era la acróbata más famosa del circo, la cual con su delicado y bello traje hacía muchas piruetas, ella volaba por el cielo y nadie, absolutamente nadie le podía sacar los ojos de encima.</w:t>
      </w:r>
    </w:p>
    <w:p w14:paraId="0000000A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acróbata Emilia comenzó a saltar y a mostrar su increíble talento por todo el escenario y también entre la gente, dejando maravillados a todos y todas. Cuando terminó su acto, se despidió de todos e hizo una reverencia ¡Chao amigos y amigas, sigan divirtiéndose en este gran circo!</w:t>
      </w:r>
    </w:p>
    <w:p w14:paraId="0000000B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presentador vicente presentó el último acto del dia; Señoras y señores con ustedes el divertido payaso Tomi -dijo Vicente el presentador- Llego el payaso Tomi con todo su traje colorido y empezó rápidamente a hacer reír a todas y a todos con sus grandes chistes.</w:t>
      </w:r>
    </w:p>
    <w:p w14:paraId="0000000C" w14:textId="77777777" w:rsidR="00553F6B" w:rsidRDefault="00E16BB6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¿Como la pasaron el dia de hoy en el circo de la sala 4? ¿Les gustaría volver otra vez? - preguntó el presentador Vicente - pues pueden venir cuando quieran, aqui siempre estaremos para hacerlos reirnos y hacerlos sentir muy felices.</w:t>
      </w:r>
    </w:p>
    <w:p w14:paraId="0000000D" w14:textId="77777777" w:rsidR="00553F6B" w:rsidRDefault="00553F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Personajes</w:t>
      </w:r>
    </w:p>
    <w:p w14:paraId="0000000F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Presentador: vicente</w:t>
      </w:r>
    </w:p>
    <w:p w14:paraId="00000010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Domador: Gaspar</w:t>
      </w:r>
    </w:p>
    <w:p w14:paraId="00000011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Leon: Joaquin</w:t>
      </w:r>
    </w:p>
    <w:p w14:paraId="00000012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Mago: Martin</w:t>
      </w:r>
    </w:p>
    <w:p w14:paraId="00000013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Conejo: Eduardo</w:t>
      </w:r>
    </w:p>
    <w:p w14:paraId="00000014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Bailarina: Emilia</w:t>
      </w:r>
    </w:p>
    <w:p w14:paraId="00000015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Payaso: Tomas</w:t>
      </w:r>
    </w:p>
    <w:p w14:paraId="00000016" w14:textId="77777777" w:rsidR="00553F6B" w:rsidRDefault="00E16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Malabarista: Mateo</w:t>
      </w:r>
    </w:p>
    <w:p w14:paraId="00000017" w14:textId="77777777" w:rsidR="00553F6B" w:rsidRDefault="00553F6B">
      <w:pPr>
        <w:spacing w:line="360" w:lineRule="auto"/>
      </w:pPr>
    </w:p>
    <w:p w14:paraId="00000018" w14:textId="77777777" w:rsidR="00553F6B" w:rsidRDefault="00553F6B">
      <w:pPr>
        <w:spacing w:line="360" w:lineRule="auto"/>
      </w:pPr>
    </w:p>
    <w:p w14:paraId="00000019" w14:textId="77777777" w:rsidR="00553F6B" w:rsidRDefault="00553F6B">
      <w:pPr>
        <w:spacing w:line="360" w:lineRule="auto"/>
      </w:pPr>
    </w:p>
    <w:sectPr w:rsidR="00553F6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7B40" w14:textId="77777777" w:rsidR="00CF1559" w:rsidRDefault="00CF1559" w:rsidP="00944B79">
      <w:pPr>
        <w:spacing w:line="240" w:lineRule="auto"/>
      </w:pPr>
      <w:r>
        <w:separator/>
      </w:r>
    </w:p>
  </w:endnote>
  <w:endnote w:type="continuationSeparator" w:id="0">
    <w:p w14:paraId="5D45FD10" w14:textId="77777777" w:rsidR="00CF1559" w:rsidRDefault="00CF1559" w:rsidP="0094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B20C" w14:textId="77777777" w:rsidR="00CF1559" w:rsidRDefault="00CF1559" w:rsidP="00944B79">
      <w:pPr>
        <w:spacing w:line="240" w:lineRule="auto"/>
      </w:pPr>
      <w:r>
        <w:separator/>
      </w:r>
    </w:p>
  </w:footnote>
  <w:footnote w:type="continuationSeparator" w:id="0">
    <w:p w14:paraId="2D79365E" w14:textId="77777777" w:rsidR="00CF1559" w:rsidRDefault="00CF1559" w:rsidP="00944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A901" w14:textId="3852E3F1" w:rsidR="00944B79" w:rsidRDefault="00944B79" w:rsidP="00944B79">
    <w:pPr>
      <w:pStyle w:val="Encabezado"/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3D8E7395" wp14:editId="551EE12D">
          <wp:simplePos x="0" y="0"/>
          <wp:positionH relativeFrom="leftMargin">
            <wp:posOffset>457200</wp:posOffset>
          </wp:positionH>
          <wp:positionV relativeFrom="paragraph">
            <wp:posOffset>-209550</wp:posOffset>
          </wp:positionV>
          <wp:extent cx="600075" cy="590550"/>
          <wp:effectExtent l="0" t="0" r="9525" b="0"/>
          <wp:wrapThrough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hrough>
          <wp:docPr id="2" name="Imagen 2" descr="Resultado de imagen de insignia del colegio santa luisa de maril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insignia del colegio santa luisa de marill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Escuela </w:t>
    </w:r>
  </w:p>
  <w:p w14:paraId="5EFF5776" w14:textId="04CB2B94" w:rsidR="00944B79" w:rsidRPr="00944B79" w:rsidRDefault="00944B79" w:rsidP="00944B79">
    <w:pPr>
      <w:pStyle w:val="Encabezado"/>
    </w:pPr>
    <w:r>
      <w:t xml:space="preserve">Santa Luisa de </w:t>
    </w:r>
    <w:proofErr w:type="spellStart"/>
    <w:r>
      <w:t>Marillac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6B"/>
    <w:rsid w:val="000871D3"/>
    <w:rsid w:val="00215A0A"/>
    <w:rsid w:val="00553F6B"/>
    <w:rsid w:val="00564B1A"/>
    <w:rsid w:val="00944B79"/>
    <w:rsid w:val="00CF1559"/>
    <w:rsid w:val="00E16BB6"/>
    <w:rsid w:val="00F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F89A"/>
  <w15:docId w15:val="{A7213534-23C5-46BE-8327-D8EB10B0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44B7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B79"/>
  </w:style>
  <w:style w:type="paragraph" w:styleId="Piedepgina">
    <w:name w:val="footer"/>
    <w:basedOn w:val="Normal"/>
    <w:link w:val="PiedepginaCar"/>
    <w:uiPriority w:val="99"/>
    <w:unhideWhenUsed/>
    <w:rsid w:val="00944B7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</dc:creator>
  <cp:lastModifiedBy>Carolina Caro</cp:lastModifiedBy>
  <cp:revision>2</cp:revision>
  <dcterms:created xsi:type="dcterms:W3CDTF">2020-03-23T00:02:00Z</dcterms:created>
  <dcterms:modified xsi:type="dcterms:W3CDTF">2020-03-23T00:02:00Z</dcterms:modified>
</cp:coreProperties>
</file>